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1ACF" w14:textId="263A3704" w:rsidR="00622387" w:rsidRPr="00622387" w:rsidRDefault="00622387" w:rsidP="00622387">
      <w:pPr>
        <w:shd w:val="clear" w:color="auto" w:fill="007ACA"/>
        <w:spacing w:after="0" w:line="240" w:lineRule="auto"/>
        <w:textAlignment w:val="center"/>
        <w:rPr>
          <w:rFonts w:ascii="Open Sans" w:eastAsia="Times New Roman" w:hAnsi="Open Sans" w:cs="Times New Roman"/>
          <w:color w:val="FFFFFF"/>
          <w:sz w:val="23"/>
          <w:szCs w:val="23"/>
          <w:lang w:eastAsia="sv-SE"/>
        </w:rPr>
      </w:pPr>
      <w:r w:rsidRPr="00622387">
        <w:rPr>
          <w:rFonts w:ascii="Open Sans" w:eastAsia="Times New Roman" w:hAnsi="Open Sans" w:cs="Times New Roman"/>
          <w:noProof/>
          <w:color w:val="FFFFFF"/>
          <w:sz w:val="23"/>
          <w:szCs w:val="23"/>
          <w:lang w:eastAsia="sv-SE"/>
        </w:rPr>
        <mc:AlternateContent>
          <mc:Choice Requires="wps">
            <w:drawing>
              <wp:inline distT="0" distB="0" distL="0" distR="0" wp14:anchorId="1C8550FB" wp14:editId="129CD8EA">
                <wp:extent cx="304800" cy="304800"/>
                <wp:effectExtent l="0" t="0" r="0" b="0"/>
                <wp:docPr id="7" name="Rektangel 7" descr="Torsås kommuns anslagstav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9B844" id="Rektangel 7" o:spid="_x0000_s1026" alt="Torsås kommuns anslagstavl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2934B7" w14:textId="77777777" w:rsidR="00622387" w:rsidRPr="00622387" w:rsidRDefault="00622387" w:rsidP="00622387">
      <w:pPr>
        <w:spacing w:after="0" w:line="240" w:lineRule="auto"/>
        <w:rPr>
          <w:rFonts w:ascii="Open Sans" w:eastAsia="Times New Roman" w:hAnsi="Open Sans" w:cs="Times New Roman"/>
          <w:color w:val="333333"/>
          <w:sz w:val="23"/>
          <w:szCs w:val="23"/>
          <w:lang w:eastAsia="sv-SE"/>
        </w:rPr>
      </w:pPr>
      <w:r w:rsidRPr="00622387">
        <w:rPr>
          <w:rFonts w:ascii="Open Sans" w:eastAsia="Times New Roman" w:hAnsi="Open Sans" w:cs="Times New Roman"/>
          <w:color w:val="333333"/>
          <w:sz w:val="23"/>
          <w:szCs w:val="23"/>
          <w:lang w:eastAsia="sv-SE"/>
        </w:rPr>
        <w:t> </w:t>
      </w:r>
      <w:r w:rsidRPr="00622387">
        <w:rPr>
          <w:rFonts w:ascii="Open Sans" w:eastAsia="Times New Roman" w:hAnsi="Open Sans" w:cs="Times New Roman"/>
          <w:color w:val="FFFFFF"/>
          <w:sz w:val="23"/>
          <w:szCs w:val="23"/>
          <w:lang w:eastAsia="sv-SE"/>
        </w:rPr>
        <w:t>Torsås kommuns anslagstavla</w:t>
      </w:r>
    </w:p>
    <w:p w14:paraId="17F1154D" w14:textId="77777777" w:rsidR="00622387" w:rsidRPr="00622387" w:rsidRDefault="00622387" w:rsidP="00622387">
      <w:pPr>
        <w:pBdr>
          <w:bottom w:val="single" w:sz="6" w:space="11" w:color="EBEBEB"/>
        </w:pBdr>
        <w:spacing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28"/>
          <w:szCs w:val="28"/>
          <w:lang w:eastAsia="sv-SE"/>
        </w:rPr>
      </w:pPr>
      <w:r w:rsidRPr="00622387">
        <w:rPr>
          <w:rFonts w:ascii="inherit" w:eastAsia="Times New Roman" w:hAnsi="inherit" w:cs="Times New Roman"/>
          <w:color w:val="333333"/>
          <w:kern w:val="36"/>
          <w:sz w:val="28"/>
          <w:szCs w:val="28"/>
          <w:lang w:eastAsia="sv-SE"/>
        </w:rPr>
        <w:t>Fullmäktiges sammanträden</w:t>
      </w:r>
    </w:p>
    <w:tbl>
      <w:tblPr>
        <w:tblW w:w="79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6"/>
        <w:gridCol w:w="362"/>
      </w:tblGrid>
      <w:tr w:rsidR="00622387" w:rsidRPr="00622387" w14:paraId="0C1D76D7" w14:textId="77777777" w:rsidTr="006223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7AC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AFAC6" w14:textId="77777777" w:rsidR="00622387" w:rsidRPr="00622387" w:rsidRDefault="00622387" w:rsidP="00622387">
            <w:pPr>
              <w:spacing w:after="0" w:line="240" w:lineRule="auto"/>
              <w:divId w:val="163012699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v-SE"/>
              </w:rPr>
              <w:t>Kommunfullmäktige 2022-12-12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7AC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34291" w14:textId="77C1A299" w:rsidR="00622387" w:rsidRPr="00622387" w:rsidRDefault="00622387" w:rsidP="0062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v-SE"/>
              </w:rPr>
            </w:pPr>
          </w:p>
        </w:tc>
      </w:tr>
      <w:tr w:rsidR="00622387" w:rsidRPr="00622387" w14:paraId="416E5A02" w14:textId="77777777" w:rsidTr="0062238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4D87D" w14:textId="77777777" w:rsidR="00622387" w:rsidRPr="00622387" w:rsidRDefault="00622387" w:rsidP="00622387">
            <w:pPr>
              <w:shd w:val="clear" w:color="auto" w:fill="FBFAF6"/>
              <w:spacing w:after="0" w:line="240" w:lineRule="auto"/>
              <w:rPr>
                <w:rFonts w:ascii="Times New Roman" w:eastAsia="Times New Roman" w:hAnsi="Times New Roman" w:cs="Times New Roman"/>
                <w:color w:val="336EB6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color w:val="336EB6"/>
                <w:bdr w:val="none" w:sz="0" w:space="0" w:color="auto" w:frame="1"/>
                <w:lang w:eastAsia="sv-SE"/>
              </w:rPr>
              <w:t>18:00, Folkets Hus Torsås</w:t>
            </w:r>
          </w:p>
          <w:p w14:paraId="74D23110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01. Ny ledamot och ersättare i kommunfullmäktige, S</w:t>
            </w:r>
          </w:p>
          <w:p w14:paraId="3EB1241B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02. Upprop</w:t>
            </w:r>
          </w:p>
          <w:p w14:paraId="2CC2EBDD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03. Val av justerare</w:t>
            </w:r>
          </w:p>
          <w:p w14:paraId="4CDF3EC6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04. Godkännande av föredragningslistan</w:t>
            </w:r>
          </w:p>
          <w:p w14:paraId="2B780254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05. Allmänhetens frågestund 2023</w:t>
            </w:r>
          </w:p>
          <w:p w14:paraId="35FE2689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06. Begäran om yttrande för ombyggnad E22 förbi Bergkvara</w:t>
            </w:r>
          </w:p>
          <w:p w14:paraId="72191D53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07. Taxor och avgifter 2023</w:t>
            </w:r>
          </w:p>
          <w:p w14:paraId="4886E4E6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08. VA-taxa</w:t>
            </w:r>
          </w:p>
          <w:p w14:paraId="7A082D2F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 xml:space="preserve">09. Årsplan 2023, Plan </w:t>
            </w:r>
            <w:proofErr w:type="gramStart"/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2024-2025</w:t>
            </w:r>
            <w:proofErr w:type="gramEnd"/>
          </w:p>
          <w:p w14:paraId="26BA57EA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10. Revidering av reglemente</w:t>
            </w:r>
          </w:p>
          <w:p w14:paraId="55CB7EF4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11. Motion Ta bort delade turer inom socialförvaltningen</w:t>
            </w:r>
          </w:p>
          <w:p w14:paraId="7AD23366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12. Detaljplan Torsås 5:97 Cupolentomten</w:t>
            </w:r>
          </w:p>
          <w:p w14:paraId="6D0ACB4F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13. Ny lag om tobaksfria nikotinprodukter</w:t>
            </w:r>
          </w:p>
          <w:p w14:paraId="52268E42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14. RFET Delårsrapport 2022</w:t>
            </w:r>
          </w:p>
          <w:p w14:paraId="2C2C5DDC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15. RFET De gemensamma förbundets framtid</w:t>
            </w:r>
          </w:p>
          <w:p w14:paraId="3D197945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16. Kretslopp Delårsrapport 2022</w:t>
            </w:r>
          </w:p>
          <w:p w14:paraId="154E1653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17. Taxor 2023, Kretslopp Sydost</w:t>
            </w:r>
          </w:p>
          <w:p w14:paraId="6FBB21DA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18. Revidering av förbundsordning för kommunalförbundet Kalmarsunds gymnasieförbund</w:t>
            </w:r>
          </w:p>
          <w:p w14:paraId="790E8EC5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19. Val av revisor för granskning i stiftelser förvaltade av Torsås kommun</w:t>
            </w:r>
          </w:p>
          <w:p w14:paraId="3E880F08" w14:textId="77777777" w:rsidR="00622387" w:rsidRPr="00622387" w:rsidRDefault="00622387" w:rsidP="00622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20. Avsägelse politiskt uppdrag, SD, Torsnet AB</w:t>
            </w:r>
          </w:p>
          <w:p w14:paraId="04B57C4D" w14:textId="77777777" w:rsidR="00622387" w:rsidRPr="00622387" w:rsidRDefault="00622387" w:rsidP="00622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387">
              <w:rPr>
                <w:rFonts w:ascii="Times New Roman" w:eastAsia="Times New Roman" w:hAnsi="Times New Roman" w:cs="Times New Roman"/>
                <w:lang w:eastAsia="sv-SE"/>
              </w:rPr>
              <w:t>21. Medborgarförslag - Miljö</w:t>
            </w:r>
          </w:p>
        </w:tc>
      </w:tr>
    </w:tbl>
    <w:p w14:paraId="0BF6A680" w14:textId="77777777" w:rsidR="0056358A" w:rsidRDefault="00622387"/>
    <w:sectPr w:rsidR="0056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F39B4"/>
    <w:multiLevelType w:val="multilevel"/>
    <w:tmpl w:val="EA8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8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87"/>
    <w:rsid w:val="003C2879"/>
    <w:rsid w:val="00622387"/>
    <w:rsid w:val="00B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C649"/>
  <w15:chartTrackingRefBased/>
  <w15:docId w15:val="{2EB929A2-F322-4B0B-9480-C7EDFB5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622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238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header-title">
    <w:name w:val="header-title"/>
    <w:basedOn w:val="Standardstycketeckensnitt"/>
    <w:rsid w:val="00622387"/>
  </w:style>
  <w:style w:type="paragraph" w:customStyle="1" w:styleId="ng-binding">
    <w:name w:val="ng-binding"/>
    <w:basedOn w:val="Normal"/>
    <w:rsid w:val="0062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data">
    <w:name w:val="no_data"/>
    <w:basedOn w:val="Normal"/>
    <w:rsid w:val="0062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itle-text">
    <w:name w:val="title-text"/>
    <w:basedOn w:val="Standardstycketeckensnitt"/>
    <w:rsid w:val="0062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0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6796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34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08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09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06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9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65587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86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55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38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94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8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E1E1E1"/>
                                            <w:left w:val="none" w:sz="0" w:space="11" w:color="E1E1E1"/>
                                            <w:bottom w:val="single" w:sz="6" w:space="8" w:color="E1E1E1"/>
                                            <w:right w:val="none" w:sz="0" w:space="11" w:color="E1E1E1"/>
                                          </w:divBdr>
                                        </w:div>
                                        <w:div w:id="131571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795</Characters>
  <Application>Microsoft Office Word</Application>
  <DocSecurity>0</DocSecurity>
  <Lines>6</Lines>
  <Paragraphs>1</Paragraphs>
  <ScaleCrop>false</ScaleCrop>
  <Company>Torsas kommun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Nilsson</dc:creator>
  <cp:keywords/>
  <dc:description/>
  <cp:lastModifiedBy>Yvonne Nilsson</cp:lastModifiedBy>
  <cp:revision>1</cp:revision>
  <dcterms:created xsi:type="dcterms:W3CDTF">2022-12-05T06:46:00Z</dcterms:created>
  <dcterms:modified xsi:type="dcterms:W3CDTF">2022-12-05T06:48:00Z</dcterms:modified>
</cp:coreProperties>
</file>